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BA98" w14:textId="4FF605D8" w:rsidR="009124C3" w:rsidRPr="009124C3" w:rsidRDefault="009124C3" w:rsidP="009124C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bookmarkStart w:id="0" w:name="_GoBack"/>
      <w:bookmarkEnd w:id="0"/>
      <w:r w:rsidRPr="009124C3">
        <w:rPr>
          <w:rFonts w:ascii="Calibri" w:eastAsia="Calibri" w:hAnsi="Calibri" w:cs="Times New Roman"/>
          <w:b/>
          <w:noProof/>
          <w:sz w:val="48"/>
          <w:szCs w:val="48"/>
          <w:lang w:bidi="cy"/>
        </w:rPr>
        <w:drawing>
          <wp:anchor distT="0" distB="0" distL="114300" distR="114300" simplePos="0" relativeHeight="251661312" behindDoc="1" locked="0" layoutInCell="1" allowOverlap="1" wp14:anchorId="1BCA0A5C" wp14:editId="30FC3B5F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48"/>
          <w:szCs w:val="48"/>
          <w:lang w:bidi="cy"/>
        </w:rPr>
        <w:t xml:space="preserve"> </w:t>
      </w:r>
      <w:r w:rsidRPr="009124C3">
        <w:rPr>
          <w:rFonts w:ascii="Calibri" w:eastAsia="Calibri" w:hAnsi="Calibri" w:cs="Times New Roman"/>
          <w:b/>
          <w:noProof/>
          <w:sz w:val="48"/>
          <w:szCs w:val="48"/>
          <w:lang w:bidi="cy"/>
        </w:rPr>
        <w:drawing>
          <wp:anchor distT="0" distB="0" distL="114300" distR="114300" simplePos="0" relativeHeight="251660288" behindDoc="1" locked="0" layoutInCell="1" allowOverlap="1" wp14:anchorId="577E7E15" wp14:editId="2AB7CB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48"/>
          <w:szCs w:val="48"/>
          <w:lang w:bidi="cy"/>
        </w:rPr>
        <w:t xml:space="preserve"> </w:t>
      </w:r>
      <w:r w:rsidRPr="009124C3">
        <w:rPr>
          <w:rFonts w:ascii="Calibri" w:eastAsia="Calibri" w:hAnsi="Calibri" w:cs="Times New Roman"/>
          <w:b/>
          <w:noProof/>
          <w:sz w:val="22"/>
          <w:szCs w:val="22"/>
          <w:lang w:bidi="cy"/>
        </w:rPr>
        <w:drawing>
          <wp:anchor distT="0" distB="0" distL="114300" distR="114300" simplePos="0" relativeHeight="251659264" behindDoc="1" locked="0" layoutInCell="1" allowOverlap="1" wp14:anchorId="68169324" wp14:editId="4517C2B1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48"/>
          <w:szCs w:val="48"/>
          <w:lang w:bidi="cy"/>
        </w:rPr>
        <w:t xml:space="preserve"> </w:t>
      </w:r>
      <w:r>
        <w:rPr>
          <w:rFonts w:ascii="Calibri" w:eastAsia="Calibri" w:hAnsi="Calibri" w:cs="Times New Roman"/>
          <w:b/>
          <w:sz w:val="48"/>
          <w:szCs w:val="48"/>
          <w:lang w:bidi="cy"/>
        </w:rPr>
        <w:t>Cyfnewid Dawns Sigl</w:t>
      </w:r>
    </w:p>
    <w:p w14:paraId="124929FF" w14:textId="08C6FFFF" w:rsidR="009124C3" w:rsidRPr="009124C3" w:rsidRDefault="00DB3EE5" w:rsidP="009124C3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  <w:lang w:bidi="cy"/>
        </w:rPr>
        <w:t xml:space="preserve">Gweithgaredd Ychwanegol </w:t>
      </w:r>
    </w:p>
    <w:p w14:paraId="1BDCC7C6" w14:textId="77777777" w:rsidR="009124C3" w:rsidRPr="009124C3" w:rsidRDefault="009124C3" w:rsidP="009124C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0A784F8" w14:textId="77777777" w:rsidR="00254355" w:rsidRDefault="00254355" w:rsidP="00274153">
      <w:pPr>
        <w:rPr>
          <w:lang w:val="en-US"/>
        </w:rPr>
      </w:pPr>
    </w:p>
    <w:p w14:paraId="4ABEC4DA" w14:textId="597CCA4D" w:rsidR="00254355" w:rsidRDefault="00D27452" w:rsidP="00D27452">
      <w:pPr>
        <w:rPr>
          <w:lang w:val="en-US"/>
        </w:rPr>
      </w:pPr>
      <w:r w:rsidRPr="00D27452">
        <w:rPr>
          <w:lang w:bidi="cy"/>
        </w:rPr>
        <w:t>Mae gwenyn mewn nythfa yn gweithio gyda'i gilydd i gasglu bwyd a cheisio dod o hyd i'r rhan fwyaf o baill a neithdar yn y cyfnod lleiaf posibl o amser.  Mae gwenyn yn cyfleu negeseuon i wenyn eraill am ble mae paill a neithdar trwy ddawns sigl.  Mae’r ddawns yn cael ei defnyddio i gael gwenyn eraill i helpu i gasglu adnoddau ar gyfer y cwch gwenyn.</w:t>
      </w:r>
    </w:p>
    <w:p w14:paraId="2369CC42" w14:textId="2CCDC31D" w:rsidR="00EF465E" w:rsidRDefault="00EF465E" w:rsidP="00D27452">
      <w:pPr>
        <w:rPr>
          <w:lang w:val="en-US"/>
        </w:rPr>
      </w:pPr>
    </w:p>
    <w:p w14:paraId="5273B92E" w14:textId="77777777" w:rsidR="005816E2" w:rsidRDefault="00EF465E" w:rsidP="00D27452">
      <w:pPr>
        <w:rPr>
          <w:lang w:val="en-US"/>
        </w:rPr>
      </w:pPr>
      <w:r w:rsidRPr="00EF465E">
        <w:rPr>
          <w:lang w:bidi="cy"/>
        </w:rPr>
        <w:t xml:space="preserve">Rydym yn mynd i wneud fersiwn dynol o ddawns sigl i ddatgodio negeseuon.  Yn gyntaf ewch i mewn i grwpiau, neu gychod gwenyn.  Rydym yn argymell grwpiau o 5-10.  Un aelod o'r grŵp fydd ein gwenynen weithgar gyntaf.  Bydd y wenynen weithgar yn agor un o'r negeseuon.  Rhaid i'r wenynen honno gyfleu'r neges i weddill y grŵp gan ddefnyddio symudiadau dawns sigl.  Ni chaniateir i fyfyrwyr siarad â'i gilydd.  </w:t>
      </w:r>
    </w:p>
    <w:p w14:paraId="138B930B" w14:textId="77777777" w:rsidR="005816E2" w:rsidRDefault="005816E2" w:rsidP="00D27452">
      <w:pPr>
        <w:rPr>
          <w:lang w:val="en-US"/>
        </w:rPr>
      </w:pPr>
    </w:p>
    <w:p w14:paraId="41CEB205" w14:textId="6E5FB369" w:rsidR="004220DB" w:rsidRDefault="004220DB" w:rsidP="00274153">
      <w:pPr>
        <w:rPr>
          <w:lang w:val="en-US"/>
        </w:rPr>
      </w:pPr>
      <w:r w:rsidRPr="004220DB">
        <w:rPr>
          <w:lang w:bidi="cy"/>
        </w:rPr>
        <w:t>Rhaid i'r grŵp gyfieithu'r neges ar lafar yn gywir. Yna mae'n rhaid i'r grŵp ddawnsio'r neges yn ôl yn gywir i'r wenynen weithgar.   Yr arweinydd gweithgarwch, neu'r athro/athrawes, fydd yn penderfynu a yw'r neges wedi cael ei chyfieithu'n gywir. Ar ôl ei chyfieithu'n gywir, bydd y grŵp yn ennill grawn paill (neu wobr arall). Mae'r cychod sydd wedi casglu'r paill mwyaf erbyn y diwedd yn ennill y gêm.</w:t>
      </w:r>
    </w:p>
    <w:p w14:paraId="05D3DD77" w14:textId="77777777" w:rsidR="004220DB" w:rsidRDefault="004220DB" w:rsidP="00274153">
      <w:pPr>
        <w:rPr>
          <w:lang w:val="en-US"/>
        </w:rPr>
      </w:pPr>
    </w:p>
    <w:p w14:paraId="3DBCD5D3" w14:textId="0339A7AE" w:rsidR="00777F6D" w:rsidRDefault="00777F6D" w:rsidP="00274153">
      <w:pPr>
        <w:rPr>
          <w:lang w:val="en-US"/>
        </w:rPr>
      </w:pPr>
      <w:r>
        <w:rPr>
          <w:lang w:bidi="cy"/>
        </w:rPr>
        <w:t>Bydd y gweithgaredd hwn yn rhedeg am tua 20 – 30 munud.  Argymhellir eich bod, fel dosbarth, yn ymarfer y symudiadau gyda'ch gilydd i bawb ddod yn gyfarwydd â nhw cyn dechrau'r gêm.   Os bydd myfyrwyr yn mynd yn sownd, gadewch i'r grwpiau gyfieithu un llinell ar y tro.  Gallwch hefyd wneud y negeseuon yn fyrrach o 8 llinell i 5.   Ar ôl i'r gêm ddod i ben, gadewch i'r myfyrwyr greu eu negeseuon eu hunain y gall eraill eu cyfieithu.  Os yw'r negeseuon yn rhy hawdd, ceisiwch ychwanegu ychydig o linellau i'r neges.</w:t>
      </w:r>
    </w:p>
    <w:p w14:paraId="4CECFA01" w14:textId="77777777" w:rsidR="00254355" w:rsidRDefault="00254355" w:rsidP="00274153">
      <w:pPr>
        <w:rPr>
          <w:lang w:val="en-US"/>
        </w:rPr>
      </w:pPr>
    </w:p>
    <w:p w14:paraId="3D5607BA" w14:textId="77777777" w:rsidR="00254355" w:rsidRDefault="00254355" w:rsidP="00274153">
      <w:pPr>
        <w:rPr>
          <w:lang w:val="en-US"/>
        </w:rPr>
      </w:pPr>
    </w:p>
    <w:p w14:paraId="1D7D635E" w14:textId="77777777" w:rsidR="00254355" w:rsidRPr="0076007E" w:rsidRDefault="00254355" w:rsidP="00274153">
      <w:pPr>
        <w:rPr>
          <w:b/>
          <w:bCs/>
          <w:lang w:val="en-US"/>
        </w:rPr>
      </w:pPr>
    </w:p>
    <w:p w14:paraId="0498A7CB" w14:textId="5D8A4471" w:rsidR="00254355" w:rsidRPr="0076007E" w:rsidRDefault="0076007E" w:rsidP="00274153">
      <w:pPr>
        <w:rPr>
          <w:b/>
          <w:bCs/>
          <w:lang w:val="en-US"/>
        </w:rPr>
      </w:pPr>
      <w:r w:rsidRPr="0076007E">
        <w:rPr>
          <w:b/>
          <w:lang w:bidi="cy"/>
        </w:rPr>
        <w:t>Symudiadau'r Ddawns Sigl:</w:t>
      </w:r>
    </w:p>
    <w:p w14:paraId="1C709B63" w14:textId="77777777" w:rsidR="0076007E" w:rsidRDefault="0076007E" w:rsidP="00274153">
      <w:pPr>
        <w:rPr>
          <w:lang w:val="en-US"/>
        </w:rPr>
      </w:pPr>
    </w:p>
    <w:p w14:paraId="6657F202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bidi="cy"/>
        </w:rPr>
        <w:t>Troelli clocwedd = troi i'r dde</w:t>
      </w:r>
    </w:p>
    <w:p w14:paraId="56EC1583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bidi="cy"/>
        </w:rPr>
        <w:t>Troelli gwrth-glocwedd = troi i'r chwith</w:t>
      </w:r>
    </w:p>
    <w:p w14:paraId="3A0213D0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bidi="cy"/>
        </w:rPr>
        <w:t>Cerdded yn yr unfan = mynd ymlaen (mae pob cam yn un cam ymlaen)</w:t>
      </w:r>
    </w:p>
    <w:p w14:paraId="7CBEE880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bidi="cy"/>
        </w:rPr>
        <w:t>Neidio = mynd i fyny</w:t>
      </w:r>
    </w:p>
    <w:p w14:paraId="42EA83D1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bidi="cy"/>
        </w:rPr>
        <w:t>Cyrcydu (Crouch) = mynd i lawr</w:t>
      </w:r>
    </w:p>
    <w:p w14:paraId="39CFB295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bidi="cy"/>
        </w:rPr>
        <w:t>Igam-ogamu = troi o gwmpas</w:t>
      </w:r>
    </w:p>
    <w:p w14:paraId="7002C6CF" w14:textId="77777777" w:rsidR="00E941B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bidi="cy"/>
        </w:rPr>
        <w:t>Dwylo yn yr awyr = mynd wisg eich cefn (mae pob chwifiad o'r dwylo'n un cam yn ôl)</w:t>
      </w:r>
    </w:p>
    <w:p w14:paraId="468B94E2" w14:textId="3591D462" w:rsidR="00254355" w:rsidRPr="00E941B5" w:rsidRDefault="00E941B5" w:rsidP="00E941B5">
      <w:pPr>
        <w:pStyle w:val="ListParagraph"/>
        <w:numPr>
          <w:ilvl w:val="0"/>
          <w:numId w:val="2"/>
        </w:numPr>
        <w:rPr>
          <w:lang w:val="en-US"/>
        </w:rPr>
      </w:pPr>
      <w:r w:rsidRPr="00E941B5">
        <w:rPr>
          <w:lang w:bidi="cy"/>
        </w:rPr>
        <w:t>Naid seren = ewch yn ôl i'r cwch</w:t>
      </w:r>
    </w:p>
    <w:p w14:paraId="4457336F" w14:textId="77777777" w:rsidR="00254355" w:rsidRDefault="00254355" w:rsidP="00274153">
      <w:pPr>
        <w:rPr>
          <w:lang w:val="en-US"/>
        </w:rPr>
      </w:pPr>
    </w:p>
    <w:p w14:paraId="444DB477" w14:textId="629CC6D4" w:rsidR="00254355" w:rsidRDefault="00254355" w:rsidP="00274153">
      <w:pPr>
        <w:rPr>
          <w:lang w:val="en-US"/>
        </w:rPr>
      </w:pPr>
    </w:p>
    <w:p w14:paraId="33848B22" w14:textId="77777777" w:rsidR="00684037" w:rsidRDefault="00684037" w:rsidP="00274153">
      <w:pPr>
        <w:rPr>
          <w:lang w:val="en-US"/>
        </w:rPr>
      </w:pPr>
    </w:p>
    <w:p w14:paraId="2149176B" w14:textId="77777777" w:rsidR="0076007E" w:rsidRDefault="0076007E" w:rsidP="00274153">
      <w:pPr>
        <w:rPr>
          <w:lang w:val="en-US"/>
        </w:rPr>
      </w:pPr>
    </w:p>
    <w:p w14:paraId="78AF083C" w14:textId="425E8147" w:rsidR="00254355" w:rsidRPr="0076007E" w:rsidRDefault="00DB3EE5" w:rsidP="0076007E">
      <w:pPr>
        <w:spacing w:after="160" w:line="259" w:lineRule="auto"/>
        <w:ind w:left="2160" w:firstLine="720"/>
        <w:rPr>
          <w:rFonts w:ascii="Calibri" w:eastAsia="Calibri" w:hAnsi="Calibri" w:cs="Times New Roman"/>
          <w:b/>
          <w:bCs/>
          <w:sz w:val="40"/>
          <w:szCs w:val="40"/>
        </w:rPr>
      </w:pPr>
      <w:r>
        <w:rPr>
          <w:rFonts w:ascii="Calibri" w:eastAsia="Calibri" w:hAnsi="Calibri" w:cs="Times New Roman"/>
          <w:b/>
          <w:noProof/>
          <w:sz w:val="40"/>
          <w:szCs w:val="40"/>
          <w:lang w:bidi="cy"/>
        </w:rPr>
        <w:lastRenderedPageBreak/>
        <w:drawing>
          <wp:anchor distT="0" distB="0" distL="114300" distR="114300" simplePos="0" relativeHeight="251664384" behindDoc="0" locked="0" layoutInCell="1" allowOverlap="1" wp14:anchorId="162E23A8" wp14:editId="4CC618B3">
            <wp:simplePos x="0" y="0"/>
            <wp:positionH relativeFrom="margin">
              <wp:posOffset>1219200</wp:posOffset>
            </wp:positionH>
            <wp:positionV relativeFrom="paragraph">
              <wp:posOffset>9525</wp:posOffset>
            </wp:positionV>
            <wp:extent cx="466725" cy="466725"/>
            <wp:effectExtent l="0" t="0" r="0" b="0"/>
            <wp:wrapNone/>
            <wp:docPr id="5" name="Graphic 5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40"/>
          <w:szCs w:val="40"/>
          <w:lang w:bidi="cy"/>
        </w:rPr>
        <w:drawing>
          <wp:anchor distT="0" distB="0" distL="114300" distR="114300" simplePos="0" relativeHeight="251666432" behindDoc="0" locked="0" layoutInCell="1" allowOverlap="1" wp14:anchorId="314DD083" wp14:editId="27CEF289">
            <wp:simplePos x="0" y="0"/>
            <wp:positionH relativeFrom="margin">
              <wp:posOffset>4524375</wp:posOffset>
            </wp:positionH>
            <wp:positionV relativeFrom="paragraph">
              <wp:posOffset>9525</wp:posOffset>
            </wp:positionV>
            <wp:extent cx="466725" cy="466725"/>
            <wp:effectExtent l="0" t="0" r="0" b="0"/>
            <wp:wrapNone/>
            <wp:docPr id="6" name="Graphic 6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sz w:val="40"/>
          <w:szCs w:val="40"/>
          <w:lang w:bidi="cy"/>
        </w:rPr>
        <w:t xml:space="preserve">Negeseuon Dawns Sigl </w:t>
      </w:r>
    </w:p>
    <w:p w14:paraId="01D4ED34" w14:textId="0D4D6DBE" w:rsidR="00254355" w:rsidRDefault="00254355" w:rsidP="00274153">
      <w:pPr>
        <w:rPr>
          <w:lang w:val="en-US"/>
        </w:rPr>
      </w:pPr>
    </w:p>
    <w:p w14:paraId="6E77BB88" w14:textId="77777777" w:rsidR="00DA4C06" w:rsidRDefault="00DA4C06" w:rsidP="00274153">
      <w:pPr>
        <w:rPr>
          <w:lang w:val="en-US"/>
        </w:rPr>
      </w:pPr>
    </w:p>
    <w:p w14:paraId="6E712715" w14:textId="048F2040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5</w:t>
      </w:r>
    </w:p>
    <w:p w14:paraId="05F554F5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2FC8E617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3</w:t>
      </w:r>
    </w:p>
    <w:p w14:paraId="492FC4D7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fyny</w:t>
      </w:r>
    </w:p>
    <w:p w14:paraId="489F46B2" w14:textId="77777777" w:rsidR="00274153" w:rsidRPr="0076007E" w:rsidRDefault="00274153" w:rsidP="00274153">
      <w:pPr>
        <w:rPr>
          <w:rFonts w:cstheme="minorHAnsi"/>
          <w:sz w:val="28"/>
          <w:szCs w:val="28"/>
          <w:lang w:val="en-US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2167E54B" w14:textId="77777777" w:rsidR="00274153" w:rsidRPr="0076007E" w:rsidRDefault="00274153" w:rsidP="00274153">
      <w:pPr>
        <w:rPr>
          <w:rFonts w:cstheme="minorHAnsi"/>
          <w:sz w:val="28"/>
          <w:szCs w:val="28"/>
          <w:lang w:val="en-US"/>
        </w:rPr>
      </w:pPr>
      <w:r w:rsidRPr="0076007E">
        <w:rPr>
          <w:rFonts w:cstheme="minorHAnsi"/>
          <w:sz w:val="28"/>
          <w:szCs w:val="28"/>
          <w:lang w:bidi="cy"/>
        </w:rPr>
        <w:t>ewch yn ôl 2</w:t>
      </w:r>
    </w:p>
    <w:p w14:paraId="29D444CA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chwith</w:t>
      </w:r>
    </w:p>
    <w:p w14:paraId="4F5FCB5B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i'r cwch</w:t>
      </w:r>
    </w:p>
    <w:p w14:paraId="290930F6" w14:textId="77777777" w:rsidR="00274153" w:rsidRPr="0076007E" w:rsidRDefault="00274153" w:rsidP="00274153">
      <w:pPr>
        <w:rPr>
          <w:rFonts w:cstheme="minorHAnsi"/>
          <w:sz w:val="28"/>
          <w:szCs w:val="28"/>
        </w:rPr>
      </w:pPr>
    </w:p>
    <w:p w14:paraId="60A80B1B" w14:textId="33274E8C" w:rsidR="00274153" w:rsidRDefault="00274153" w:rsidP="00274153">
      <w:pPr>
        <w:rPr>
          <w:rFonts w:cstheme="minorHAnsi"/>
          <w:sz w:val="28"/>
          <w:szCs w:val="28"/>
        </w:rPr>
      </w:pPr>
    </w:p>
    <w:p w14:paraId="05FD0E28" w14:textId="77777777" w:rsidR="0076007E" w:rsidRPr="0076007E" w:rsidRDefault="0076007E" w:rsidP="00274153">
      <w:pPr>
        <w:rPr>
          <w:rFonts w:cstheme="minorHAnsi"/>
          <w:sz w:val="28"/>
          <w:szCs w:val="28"/>
        </w:rPr>
      </w:pPr>
    </w:p>
    <w:p w14:paraId="29BEFE6D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chwith</w:t>
      </w:r>
    </w:p>
    <w:p w14:paraId="1F33597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6</w:t>
      </w:r>
    </w:p>
    <w:p w14:paraId="0FFCEB9A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74E72897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lawr</w:t>
      </w:r>
    </w:p>
    <w:p w14:paraId="630D2B27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0B3D729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2</w:t>
      </w:r>
    </w:p>
    <w:p w14:paraId="4F61517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2</w:t>
      </w:r>
    </w:p>
    <w:p w14:paraId="637EF07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i’r cwch</w:t>
      </w:r>
    </w:p>
    <w:p w14:paraId="17DBBB7B" w14:textId="6A708BD7" w:rsidR="00274153" w:rsidRDefault="00274153">
      <w:pPr>
        <w:rPr>
          <w:rFonts w:cstheme="minorHAnsi"/>
          <w:sz w:val="28"/>
          <w:szCs w:val="28"/>
        </w:rPr>
      </w:pPr>
    </w:p>
    <w:p w14:paraId="7AB1A83E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63B424A4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10EE81F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4</w:t>
      </w:r>
    </w:p>
    <w:p w14:paraId="28FBD6A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lawr</w:t>
      </w:r>
    </w:p>
    <w:p w14:paraId="60660E1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2</w:t>
      </w:r>
    </w:p>
    <w:p w14:paraId="46388C1C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chwith</w:t>
      </w:r>
    </w:p>
    <w:p w14:paraId="0263E7A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3</w:t>
      </w:r>
    </w:p>
    <w:p w14:paraId="4DBA2D68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7A6CDCC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3D5EA1A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i'r cwch</w:t>
      </w:r>
    </w:p>
    <w:p w14:paraId="726C31BF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3BBD616D" w14:textId="620A0ED5" w:rsidR="00274153" w:rsidRPr="0076007E" w:rsidRDefault="00274153">
      <w:pPr>
        <w:rPr>
          <w:rFonts w:cstheme="minorHAnsi"/>
          <w:sz w:val="28"/>
          <w:szCs w:val="28"/>
        </w:rPr>
      </w:pPr>
    </w:p>
    <w:p w14:paraId="36E7F478" w14:textId="0C905D5E" w:rsidR="0076007E" w:rsidRDefault="0076007E">
      <w:pPr>
        <w:rPr>
          <w:rFonts w:cstheme="minorHAnsi"/>
          <w:sz w:val="28"/>
          <w:szCs w:val="28"/>
        </w:rPr>
      </w:pPr>
    </w:p>
    <w:p w14:paraId="195AA8F5" w14:textId="46106F42" w:rsidR="0076007E" w:rsidRDefault="0076007E">
      <w:pPr>
        <w:rPr>
          <w:rFonts w:cstheme="minorHAnsi"/>
          <w:sz w:val="28"/>
          <w:szCs w:val="28"/>
        </w:rPr>
      </w:pPr>
    </w:p>
    <w:p w14:paraId="7F890FEA" w14:textId="48347526" w:rsidR="0076007E" w:rsidRDefault="0076007E">
      <w:pPr>
        <w:rPr>
          <w:rFonts w:cstheme="minorHAnsi"/>
          <w:sz w:val="28"/>
          <w:szCs w:val="28"/>
        </w:rPr>
      </w:pPr>
    </w:p>
    <w:p w14:paraId="1F7F1770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703168FE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6B4F61F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lastRenderedPageBreak/>
        <w:t>trowch o gwmpas</w:t>
      </w:r>
    </w:p>
    <w:p w14:paraId="5F6D6877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5</w:t>
      </w:r>
    </w:p>
    <w:p w14:paraId="034D784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fyny</w:t>
      </w:r>
    </w:p>
    <w:p w14:paraId="4E0BBD2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6</w:t>
      </w:r>
    </w:p>
    <w:p w14:paraId="3363F243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1C51B93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lawr</w:t>
      </w:r>
    </w:p>
    <w:p w14:paraId="063AB099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1495939C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i’r cwch</w:t>
      </w:r>
    </w:p>
    <w:p w14:paraId="15E694F0" w14:textId="22AD4C02" w:rsidR="00F7790C" w:rsidRPr="0076007E" w:rsidRDefault="00F7790C">
      <w:pPr>
        <w:rPr>
          <w:rFonts w:cstheme="minorHAnsi"/>
          <w:sz w:val="28"/>
          <w:szCs w:val="28"/>
        </w:rPr>
      </w:pPr>
    </w:p>
    <w:p w14:paraId="49EC6FC9" w14:textId="77777777" w:rsidR="00F7790C" w:rsidRPr="0076007E" w:rsidRDefault="00F7790C">
      <w:pPr>
        <w:rPr>
          <w:rFonts w:cstheme="minorHAnsi"/>
          <w:sz w:val="28"/>
          <w:szCs w:val="28"/>
        </w:rPr>
      </w:pPr>
    </w:p>
    <w:p w14:paraId="0E895F7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8</w:t>
      </w:r>
    </w:p>
    <w:p w14:paraId="472126B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chwith</w:t>
      </w:r>
    </w:p>
    <w:p w14:paraId="5DD6E7F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fyny</w:t>
      </w:r>
    </w:p>
    <w:p w14:paraId="188DAC0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0E0D2BFD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3</w:t>
      </w:r>
    </w:p>
    <w:p w14:paraId="2A5D392A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5566D93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4</w:t>
      </w:r>
    </w:p>
    <w:p w14:paraId="65A7444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i’r cwch</w:t>
      </w:r>
    </w:p>
    <w:p w14:paraId="229A43A8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132253AF" w14:textId="77777777" w:rsidR="00F7790C" w:rsidRPr="0076007E" w:rsidRDefault="00F7790C">
      <w:pPr>
        <w:rPr>
          <w:rFonts w:cstheme="minorHAnsi"/>
          <w:sz w:val="28"/>
          <w:szCs w:val="28"/>
        </w:rPr>
      </w:pPr>
    </w:p>
    <w:p w14:paraId="26F1174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fyny</w:t>
      </w:r>
    </w:p>
    <w:p w14:paraId="0A16A2D6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7</w:t>
      </w:r>
    </w:p>
    <w:p w14:paraId="2171AD62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21154093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lawr</w:t>
      </w:r>
    </w:p>
    <w:p w14:paraId="475B152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3</w:t>
      </w:r>
    </w:p>
    <w:p w14:paraId="0C484E05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chwith</w:t>
      </w:r>
    </w:p>
    <w:p w14:paraId="4CE5D428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4</w:t>
      </w:r>
    </w:p>
    <w:p w14:paraId="2808E12B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i’r cwch</w:t>
      </w:r>
    </w:p>
    <w:p w14:paraId="77B2F1E7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26F72F78" w14:textId="666A1B18" w:rsidR="00274153" w:rsidRPr="0076007E" w:rsidRDefault="00274153">
      <w:pPr>
        <w:rPr>
          <w:rFonts w:cstheme="minorHAnsi"/>
          <w:sz w:val="28"/>
          <w:szCs w:val="28"/>
        </w:rPr>
      </w:pPr>
    </w:p>
    <w:p w14:paraId="14686DC2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73E4CE81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6</w:t>
      </w:r>
    </w:p>
    <w:p w14:paraId="2BD328BF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5ECEE0DB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lawr</w:t>
      </w:r>
    </w:p>
    <w:p w14:paraId="4195179C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0FB7A4A6" w14:textId="77777777" w:rsidR="00274153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8</w:t>
      </w:r>
    </w:p>
    <w:p w14:paraId="13343A24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55A735A4" w14:textId="77777777" w:rsidR="00274153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4</w:t>
      </w:r>
    </w:p>
    <w:p w14:paraId="0AC1C81F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i’r cwch</w:t>
      </w:r>
    </w:p>
    <w:p w14:paraId="4727042F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3ED85E62" w14:textId="77777777" w:rsidR="00274153" w:rsidRPr="0076007E" w:rsidRDefault="00274153">
      <w:pPr>
        <w:rPr>
          <w:rFonts w:cstheme="minorHAnsi"/>
          <w:sz w:val="28"/>
          <w:szCs w:val="28"/>
        </w:rPr>
      </w:pPr>
    </w:p>
    <w:p w14:paraId="0DA9B13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3</w:t>
      </w:r>
    </w:p>
    <w:p w14:paraId="4201509E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477EA6F9" w14:textId="77777777" w:rsidR="00274153" w:rsidRPr="0076007E" w:rsidRDefault="00274153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5</w:t>
      </w:r>
    </w:p>
    <w:p w14:paraId="60D875AC" w14:textId="77777777" w:rsidR="00274153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fyny</w:t>
      </w:r>
    </w:p>
    <w:p w14:paraId="6B2731CE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2</w:t>
      </w:r>
    </w:p>
    <w:p w14:paraId="59AEA25F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1B97FE24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6</w:t>
      </w:r>
    </w:p>
    <w:p w14:paraId="30FD6693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i’r cwch</w:t>
      </w:r>
    </w:p>
    <w:p w14:paraId="0179FA38" w14:textId="3F80E1F4" w:rsidR="000674D7" w:rsidRPr="0076007E" w:rsidRDefault="000674D7">
      <w:pPr>
        <w:rPr>
          <w:rFonts w:cstheme="minorHAnsi"/>
          <w:sz w:val="28"/>
          <w:szCs w:val="28"/>
        </w:rPr>
      </w:pPr>
    </w:p>
    <w:p w14:paraId="01DEC3A1" w14:textId="77777777" w:rsidR="000674D7" w:rsidRPr="0076007E" w:rsidRDefault="000674D7">
      <w:pPr>
        <w:rPr>
          <w:rFonts w:cstheme="minorHAnsi"/>
          <w:sz w:val="28"/>
          <w:szCs w:val="28"/>
        </w:rPr>
      </w:pPr>
    </w:p>
    <w:p w14:paraId="34EE8A12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3E33A71C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5</w:t>
      </w:r>
    </w:p>
    <w:p w14:paraId="5E9EBD74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lawr</w:t>
      </w:r>
    </w:p>
    <w:p w14:paraId="0AD6F4A5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chwith</w:t>
      </w:r>
    </w:p>
    <w:p w14:paraId="737407D3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fyny</w:t>
      </w:r>
    </w:p>
    <w:p w14:paraId="455D1819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5</w:t>
      </w:r>
    </w:p>
    <w:p w14:paraId="1F724708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7E1BD079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i’r cwch</w:t>
      </w:r>
    </w:p>
    <w:p w14:paraId="0C19B89B" w14:textId="77777777" w:rsidR="00F7790C" w:rsidRPr="0076007E" w:rsidRDefault="00F7790C">
      <w:pPr>
        <w:rPr>
          <w:rFonts w:cstheme="minorHAnsi"/>
          <w:sz w:val="28"/>
          <w:szCs w:val="28"/>
        </w:rPr>
      </w:pPr>
    </w:p>
    <w:p w14:paraId="6FA7F9A3" w14:textId="1A20DDC6" w:rsidR="0076007E" w:rsidRPr="0076007E" w:rsidRDefault="0076007E">
      <w:pPr>
        <w:rPr>
          <w:rFonts w:cstheme="minorHAnsi"/>
          <w:sz w:val="28"/>
          <w:szCs w:val="28"/>
        </w:rPr>
      </w:pPr>
    </w:p>
    <w:p w14:paraId="79E8BCA2" w14:textId="77777777" w:rsidR="0076007E" w:rsidRPr="0076007E" w:rsidRDefault="0076007E">
      <w:pPr>
        <w:rPr>
          <w:rFonts w:cstheme="minorHAnsi"/>
          <w:sz w:val="28"/>
          <w:szCs w:val="28"/>
        </w:rPr>
      </w:pPr>
    </w:p>
    <w:p w14:paraId="13CB2689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7</w:t>
      </w:r>
    </w:p>
    <w:p w14:paraId="739219BA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o gwmpas</w:t>
      </w:r>
    </w:p>
    <w:p w14:paraId="46F1EB1B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i fyny</w:t>
      </w:r>
    </w:p>
    <w:p w14:paraId="49D5526F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chwith</w:t>
      </w:r>
    </w:p>
    <w:p w14:paraId="17C84E2F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wisg eich cefn 5</w:t>
      </w:r>
    </w:p>
    <w:p w14:paraId="7A6C1D17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trowch i'r dde</w:t>
      </w:r>
    </w:p>
    <w:p w14:paraId="20A4E827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ymlaen 4</w:t>
      </w:r>
    </w:p>
    <w:p w14:paraId="716AF01D" w14:textId="77777777" w:rsidR="00F7790C" w:rsidRPr="0076007E" w:rsidRDefault="00F7790C">
      <w:pPr>
        <w:rPr>
          <w:rFonts w:cstheme="minorHAnsi"/>
          <w:sz w:val="28"/>
          <w:szCs w:val="28"/>
        </w:rPr>
      </w:pPr>
      <w:r w:rsidRPr="0076007E">
        <w:rPr>
          <w:rFonts w:cstheme="minorHAnsi"/>
          <w:sz w:val="28"/>
          <w:szCs w:val="28"/>
          <w:lang w:bidi="cy"/>
        </w:rPr>
        <w:t>ewch yn ôl i’r cwch</w:t>
      </w:r>
    </w:p>
    <w:p w14:paraId="2E8A8179" w14:textId="77777777" w:rsidR="00F7790C" w:rsidRPr="0076007E" w:rsidRDefault="00F7790C">
      <w:pPr>
        <w:rPr>
          <w:rFonts w:cstheme="minorHAnsi"/>
          <w:sz w:val="28"/>
          <w:szCs w:val="28"/>
        </w:rPr>
      </w:pPr>
    </w:p>
    <w:sectPr w:rsidR="00F7790C" w:rsidRPr="0076007E" w:rsidSect="00DA4C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11"/>
    <w:multiLevelType w:val="hybridMultilevel"/>
    <w:tmpl w:val="3DAA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5D78"/>
    <w:multiLevelType w:val="hybridMultilevel"/>
    <w:tmpl w:val="28ACCD5A"/>
    <w:lvl w:ilvl="0" w:tplc="7A707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6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A2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5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6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E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C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4E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53"/>
    <w:rsid w:val="00002FD2"/>
    <w:rsid w:val="00014711"/>
    <w:rsid w:val="000508BA"/>
    <w:rsid w:val="000674D7"/>
    <w:rsid w:val="000A44F1"/>
    <w:rsid w:val="0015010B"/>
    <w:rsid w:val="00194AC4"/>
    <w:rsid w:val="00254355"/>
    <w:rsid w:val="00274153"/>
    <w:rsid w:val="002E4E10"/>
    <w:rsid w:val="004220DB"/>
    <w:rsid w:val="00430906"/>
    <w:rsid w:val="0057032B"/>
    <w:rsid w:val="005816E2"/>
    <w:rsid w:val="00684037"/>
    <w:rsid w:val="006D7510"/>
    <w:rsid w:val="0076007E"/>
    <w:rsid w:val="00762AA6"/>
    <w:rsid w:val="00777F6D"/>
    <w:rsid w:val="00822A43"/>
    <w:rsid w:val="00876D33"/>
    <w:rsid w:val="008916CA"/>
    <w:rsid w:val="008E3375"/>
    <w:rsid w:val="009124C3"/>
    <w:rsid w:val="009B3230"/>
    <w:rsid w:val="009D127E"/>
    <w:rsid w:val="00AA11C4"/>
    <w:rsid w:val="00B45D63"/>
    <w:rsid w:val="00BB30A8"/>
    <w:rsid w:val="00BC212E"/>
    <w:rsid w:val="00C15F48"/>
    <w:rsid w:val="00C41FC5"/>
    <w:rsid w:val="00CA7B5C"/>
    <w:rsid w:val="00CE5BE8"/>
    <w:rsid w:val="00D25F48"/>
    <w:rsid w:val="00D27452"/>
    <w:rsid w:val="00D63D97"/>
    <w:rsid w:val="00DA4C06"/>
    <w:rsid w:val="00DB3EE5"/>
    <w:rsid w:val="00E47D3C"/>
    <w:rsid w:val="00E941B5"/>
    <w:rsid w:val="00EF465E"/>
    <w:rsid w:val="00F1773F"/>
    <w:rsid w:val="00F7790C"/>
    <w:rsid w:val="00FB1A4F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B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37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4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6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8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3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50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Segarty</dc:creator>
  <cp:keywords/>
  <dc:description/>
  <cp:lastModifiedBy>Elizabeth Roche</cp:lastModifiedBy>
  <cp:revision>2</cp:revision>
  <dcterms:created xsi:type="dcterms:W3CDTF">2020-02-21T14:00:00Z</dcterms:created>
  <dcterms:modified xsi:type="dcterms:W3CDTF">2020-02-21T14:00:00Z</dcterms:modified>
</cp:coreProperties>
</file>